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144CF" w14:textId="519D66B8" w:rsidR="005C28CA" w:rsidRPr="00552180" w:rsidRDefault="005C28CA" w:rsidP="005C28CA">
      <w:pPr>
        <w:spacing w:after="200" w:line="276" w:lineRule="auto"/>
        <w:jc w:val="right"/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</w:pPr>
      <w:r w:rsidRPr="00552180"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  <w:t xml:space="preserve">Anexa </w:t>
      </w:r>
      <w:r w:rsidR="006C28B8" w:rsidRPr="00552180"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  <w:t>8</w:t>
      </w:r>
    </w:p>
    <w:p w14:paraId="4242BD2D" w14:textId="5A9B2D2F" w:rsidR="00B8187D" w:rsidRPr="00552180" w:rsidRDefault="00B8187D" w:rsidP="00E220D7">
      <w:pPr>
        <w:spacing w:after="200" w:line="276" w:lineRule="auto"/>
        <w:jc w:val="center"/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</w:pPr>
      <w:r w:rsidRPr="00552180"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  <w:t>DECLARAȚIE PE PROPRIA RĂSPUNDERE</w:t>
      </w:r>
    </w:p>
    <w:p w14:paraId="29BCAF0A" w14:textId="6C0BD832" w:rsidR="00B8187D" w:rsidRPr="00552180" w:rsidRDefault="005C28CA" w:rsidP="005C28CA">
      <w:pPr>
        <w:jc w:val="center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 xml:space="preserve">privind faptul că </w:t>
      </w:r>
      <w:r w:rsidR="001A2FE9">
        <w:rPr>
          <w:rFonts w:ascii="Cambria" w:hAnsi="Cambria" w:cs="Times New Roman"/>
          <w:sz w:val="24"/>
          <w:szCs w:val="24"/>
        </w:rPr>
        <w:t xml:space="preserve">solicitantul </w:t>
      </w:r>
      <w:r w:rsidRPr="00552180">
        <w:rPr>
          <w:rFonts w:ascii="Cambria" w:hAnsi="Cambria" w:cs="Times New Roman"/>
          <w:sz w:val="24"/>
          <w:szCs w:val="24"/>
        </w:rPr>
        <w:t>nu a mai beneficiat de finanțare nerambursabilă</w:t>
      </w:r>
    </w:p>
    <w:p w14:paraId="2837C2E2" w14:textId="77777777" w:rsidR="005C28CA" w:rsidRPr="00552180" w:rsidRDefault="005C28CA" w:rsidP="005C28CA">
      <w:pPr>
        <w:jc w:val="center"/>
        <w:rPr>
          <w:rFonts w:ascii="Cambria" w:hAnsi="Cambria" w:cs="Times New Roman"/>
          <w:w w:val="95"/>
          <w:sz w:val="24"/>
          <w:szCs w:val="24"/>
        </w:rPr>
      </w:pPr>
    </w:p>
    <w:p w14:paraId="25DFC81B" w14:textId="77777777" w:rsidR="00552180" w:rsidRPr="00552180" w:rsidRDefault="00552180" w:rsidP="00552180">
      <w:pPr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>Subsemnatul(a), .........................................................................................., în calitate de reprezentant legal al solicitantului .....................................................................................................................,  posesor al CI/BI seria .......... nr. ........................., CNP ......................................................., declar pe propria răspundere, cunoscând prevederile art. 326 din Codul Penal privind falsul în declarații, următoarele:</w:t>
      </w:r>
    </w:p>
    <w:p w14:paraId="48FCB7F1" w14:textId="77777777" w:rsidR="00A37B01" w:rsidRPr="00552180" w:rsidRDefault="00A37B01" w:rsidP="00E220D7">
      <w:pPr>
        <w:jc w:val="both"/>
        <w:rPr>
          <w:rFonts w:ascii="Cambria" w:hAnsi="Cambria" w:cs="Times New Roman"/>
          <w:sz w:val="24"/>
          <w:szCs w:val="24"/>
        </w:rPr>
      </w:pPr>
    </w:p>
    <w:p w14:paraId="081A51C4" w14:textId="3636545E" w:rsidR="00552180" w:rsidRPr="00552180" w:rsidRDefault="00000000" w:rsidP="00552180">
      <w:pPr>
        <w:jc w:val="both"/>
        <w:rPr>
          <w:rFonts w:ascii="Cambria" w:hAnsi="Cambria" w:cs="Times New Roman"/>
          <w:sz w:val="24"/>
          <w:szCs w:val="24"/>
        </w:rPr>
      </w:pPr>
      <w:sdt>
        <w:sdtPr>
          <w:rPr>
            <w:rFonts w:ascii="Cambria" w:hAnsi="Cambria" w:cs="Times New Roman"/>
            <w:sz w:val="24"/>
            <w:szCs w:val="24"/>
          </w:rPr>
          <w:id w:val="-5945574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2180" w:rsidRPr="0055218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552180" w:rsidRPr="00552180">
        <w:rPr>
          <w:rFonts w:ascii="Cambria" w:hAnsi="Cambria" w:cs="Times New Roman"/>
          <w:sz w:val="24"/>
          <w:szCs w:val="24"/>
        </w:rPr>
        <w:t xml:space="preserve"> Solicitantul ..................... </w:t>
      </w:r>
      <w:r w:rsidR="00552180" w:rsidRPr="00552180">
        <w:rPr>
          <w:rFonts w:ascii="Cambria" w:hAnsi="Cambria" w:cs="Times New Roman"/>
          <w:b/>
          <w:bCs/>
          <w:sz w:val="24"/>
          <w:szCs w:val="24"/>
        </w:rPr>
        <w:t>NU a beneficiat / NU a derulat</w:t>
      </w:r>
      <w:r w:rsidR="00552180" w:rsidRPr="00552180">
        <w:rPr>
          <w:rFonts w:ascii="Cambria" w:hAnsi="Cambria" w:cs="Times New Roman"/>
          <w:sz w:val="24"/>
          <w:szCs w:val="24"/>
        </w:rPr>
        <w:t xml:space="preserve"> niciun proiect cu finanțare nerambursabilă:</w:t>
      </w:r>
    </w:p>
    <w:p w14:paraId="6CE419DB" w14:textId="1F787907" w:rsidR="00552180" w:rsidRDefault="00CB0E9B" w:rsidP="00552180">
      <w:pPr>
        <w:numPr>
          <w:ilvl w:val="0"/>
          <w:numId w:val="1"/>
        </w:numPr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 xml:space="preserve">în cadrul </w:t>
      </w:r>
      <w:r>
        <w:rPr>
          <w:rFonts w:ascii="Cambria" w:hAnsi="Cambria" w:cs="Times New Roman"/>
          <w:sz w:val="24"/>
          <w:szCs w:val="24"/>
        </w:rPr>
        <w:t xml:space="preserve"> </w:t>
      </w:r>
      <w:r w:rsidR="00552180" w:rsidRPr="00552180">
        <w:rPr>
          <w:rFonts w:ascii="Cambria" w:hAnsi="Cambria" w:cs="Times New Roman"/>
          <w:sz w:val="24"/>
          <w:szCs w:val="24"/>
        </w:rPr>
        <w:t>Planului Național Strategic (PS PAC) 2023–2027;</w:t>
      </w:r>
    </w:p>
    <w:p w14:paraId="5C63ABE9" w14:textId="083EC68E" w:rsidR="00E220D7" w:rsidRPr="00552180" w:rsidRDefault="00E220D7" w:rsidP="00E220D7">
      <w:pPr>
        <w:jc w:val="both"/>
        <w:rPr>
          <w:rFonts w:ascii="Cambria" w:hAnsi="Cambria" w:cs="Times New Roman"/>
          <w:sz w:val="24"/>
          <w:szCs w:val="24"/>
        </w:rPr>
      </w:pPr>
    </w:p>
    <w:p w14:paraId="1C253CBF" w14:textId="0FE7C9AF" w:rsidR="00031931" w:rsidRPr="00552180" w:rsidRDefault="00E220D7" w:rsidP="00E220D7">
      <w:pPr>
        <w:spacing w:after="0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552180">
        <w:rPr>
          <w:rFonts w:ascii="Cambria" w:hAnsi="Cambria" w:cs="Times New Roman"/>
          <w:b/>
          <w:bCs/>
          <w:sz w:val="24"/>
          <w:szCs w:val="24"/>
        </w:rPr>
        <w:t>Declar că informațiile prezentate sunt complete, reale și conforme cu realitatea la data semnării prezentei declarații. Înțeleg că orice declarație falsă</w:t>
      </w:r>
      <w:r w:rsidR="00D41551" w:rsidRPr="00552180">
        <w:rPr>
          <w:rFonts w:ascii="Cambria" w:hAnsi="Cambria" w:cs="Times New Roman"/>
          <w:b/>
          <w:bCs/>
          <w:sz w:val="24"/>
          <w:szCs w:val="24"/>
        </w:rPr>
        <w:t xml:space="preserve">, </w:t>
      </w:r>
      <w:r w:rsidR="00D41551" w:rsidRPr="00552180">
        <w:rPr>
          <w:rFonts w:ascii="Cambria" w:eastAsia="Times New Roman" w:hAnsi="Cambria" w:cs="Arial"/>
          <w:b/>
          <w:bCs/>
          <w:kern w:val="0"/>
          <w:sz w:val="24"/>
          <w:szCs w:val="24"/>
          <w:lang w:eastAsia="ro-RO"/>
          <w14:ligatures w14:val="none"/>
        </w:rPr>
        <w:t xml:space="preserve">omisiune sau incorectitudine în prezentarea informaţiilor, în scopul de a </w:t>
      </w:r>
      <w:proofErr w:type="spellStart"/>
      <w:r w:rsidR="00D41551" w:rsidRPr="00552180">
        <w:rPr>
          <w:rFonts w:ascii="Cambria" w:eastAsia="Times New Roman" w:hAnsi="Cambria" w:cs="Arial"/>
          <w:b/>
          <w:bCs/>
          <w:kern w:val="0"/>
          <w:sz w:val="24"/>
          <w:szCs w:val="24"/>
          <w:lang w:eastAsia="ro-RO"/>
          <w14:ligatures w14:val="none"/>
        </w:rPr>
        <w:t>obţine</w:t>
      </w:r>
      <w:proofErr w:type="spellEnd"/>
      <w:r w:rsidR="00D41551" w:rsidRPr="00552180">
        <w:rPr>
          <w:rFonts w:ascii="Cambria" w:eastAsia="Times New Roman" w:hAnsi="Cambria" w:cs="Arial"/>
          <w:b/>
          <w:bCs/>
          <w:kern w:val="0"/>
          <w:sz w:val="24"/>
          <w:szCs w:val="24"/>
          <w:lang w:eastAsia="ro-RO"/>
          <w14:ligatures w14:val="none"/>
        </w:rPr>
        <w:t xml:space="preserve"> avantaje pecuniare,</w:t>
      </w:r>
      <w:r w:rsidRPr="00552180">
        <w:rPr>
          <w:rFonts w:ascii="Cambria" w:hAnsi="Cambria" w:cs="Times New Roman"/>
          <w:b/>
          <w:bCs/>
          <w:sz w:val="24"/>
          <w:szCs w:val="24"/>
        </w:rPr>
        <w:t xml:space="preserve"> poate atrage răspunderea civilă, administrativă sau penală, conform legislației în vigoare</w:t>
      </w:r>
      <w:r w:rsidR="00D41551" w:rsidRPr="00552180">
        <w:rPr>
          <w:rFonts w:ascii="Cambria" w:hAnsi="Cambria" w:cs="Times New Roman"/>
          <w:b/>
          <w:bCs/>
          <w:sz w:val="24"/>
          <w:szCs w:val="24"/>
        </w:rPr>
        <w:t>.</w:t>
      </w:r>
    </w:p>
    <w:p w14:paraId="76D08B59" w14:textId="77777777" w:rsidR="00031931" w:rsidRPr="00552180" w:rsidRDefault="00031931" w:rsidP="00E220D7">
      <w:pPr>
        <w:spacing w:after="0"/>
        <w:jc w:val="both"/>
        <w:rPr>
          <w:rFonts w:ascii="Cambria" w:hAnsi="Cambria" w:cs="Times New Roman"/>
          <w:sz w:val="24"/>
          <w:szCs w:val="24"/>
        </w:rPr>
      </w:pPr>
    </w:p>
    <w:p w14:paraId="49EB8512" w14:textId="77777777" w:rsidR="0036237F" w:rsidRPr="00552180" w:rsidRDefault="0036237F" w:rsidP="00E220D7">
      <w:pPr>
        <w:spacing w:after="0"/>
        <w:jc w:val="both"/>
        <w:rPr>
          <w:rFonts w:ascii="Cambria" w:hAnsi="Cambria" w:cs="Times New Roman"/>
          <w:sz w:val="24"/>
          <w:szCs w:val="24"/>
        </w:rPr>
      </w:pPr>
    </w:p>
    <w:p w14:paraId="57BD6676" w14:textId="33B0EE50" w:rsidR="00E220D7" w:rsidRPr="00552180" w:rsidRDefault="00E220D7" w:rsidP="00E220D7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br/>
        <w:t>Nume și prenume: .............................................................</w:t>
      </w:r>
    </w:p>
    <w:p w14:paraId="18108FE4" w14:textId="77777777" w:rsidR="00E220D7" w:rsidRPr="00552180" w:rsidRDefault="00E220D7" w:rsidP="00E220D7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>Semnătură: .............................................................</w:t>
      </w:r>
    </w:p>
    <w:p w14:paraId="3206B759" w14:textId="77777777" w:rsidR="00031931" w:rsidRPr="00552180" w:rsidRDefault="00031931" w:rsidP="00031931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>Data: ..............................................</w:t>
      </w:r>
    </w:p>
    <w:p w14:paraId="4A5937F5" w14:textId="77777777" w:rsidR="00E220D7" w:rsidRPr="00552180" w:rsidRDefault="00E220D7" w:rsidP="00E220D7">
      <w:pPr>
        <w:jc w:val="both"/>
        <w:rPr>
          <w:rFonts w:ascii="Cambria" w:hAnsi="Cambria" w:cs="Times New Roman"/>
          <w:sz w:val="24"/>
          <w:szCs w:val="24"/>
        </w:rPr>
      </w:pPr>
    </w:p>
    <w:sectPr w:rsidR="00E220D7" w:rsidRPr="00552180" w:rsidSect="001B3B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47E7C"/>
    <w:multiLevelType w:val="multilevel"/>
    <w:tmpl w:val="3E1E7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141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356"/>
    <w:rsid w:val="00031931"/>
    <w:rsid w:val="000674E1"/>
    <w:rsid w:val="0014211B"/>
    <w:rsid w:val="001A2FE9"/>
    <w:rsid w:val="001B3BF1"/>
    <w:rsid w:val="002B3116"/>
    <w:rsid w:val="0036237F"/>
    <w:rsid w:val="00363EC8"/>
    <w:rsid w:val="003C1367"/>
    <w:rsid w:val="004C5E8B"/>
    <w:rsid w:val="004E64C4"/>
    <w:rsid w:val="004F7856"/>
    <w:rsid w:val="00552180"/>
    <w:rsid w:val="005A0841"/>
    <w:rsid w:val="005C2363"/>
    <w:rsid w:val="005C28CA"/>
    <w:rsid w:val="00612DDF"/>
    <w:rsid w:val="00644A4B"/>
    <w:rsid w:val="006C28B8"/>
    <w:rsid w:val="006F2F38"/>
    <w:rsid w:val="00763C17"/>
    <w:rsid w:val="007750F1"/>
    <w:rsid w:val="008D0704"/>
    <w:rsid w:val="00987E1A"/>
    <w:rsid w:val="00995C5C"/>
    <w:rsid w:val="009C17CC"/>
    <w:rsid w:val="009F7356"/>
    <w:rsid w:val="00A37B01"/>
    <w:rsid w:val="00AC7D89"/>
    <w:rsid w:val="00B03322"/>
    <w:rsid w:val="00B8187D"/>
    <w:rsid w:val="00B93F14"/>
    <w:rsid w:val="00CB0E9B"/>
    <w:rsid w:val="00CE7185"/>
    <w:rsid w:val="00D15F63"/>
    <w:rsid w:val="00D36763"/>
    <w:rsid w:val="00D41551"/>
    <w:rsid w:val="00DA2428"/>
    <w:rsid w:val="00E220D7"/>
    <w:rsid w:val="00EE29AD"/>
    <w:rsid w:val="00EE7071"/>
    <w:rsid w:val="00F242DB"/>
    <w:rsid w:val="00F7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3EE99"/>
  <w15:chartTrackingRefBased/>
  <w15:docId w15:val="{B8139210-B433-4222-87F4-8A93E04B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73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73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73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73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3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73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73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73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73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3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73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73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735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35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73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73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73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73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73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73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3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73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73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73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73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73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73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73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7356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B8187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1B936-29A9-4002-BF85-15A1CC22B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202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 Agapia GAL Stejarul</dc:creator>
  <cp:keywords/>
  <dc:description/>
  <cp:lastModifiedBy>Elena Lupu</cp:lastModifiedBy>
  <cp:revision>20</cp:revision>
  <dcterms:created xsi:type="dcterms:W3CDTF">2025-07-30T07:21:00Z</dcterms:created>
  <dcterms:modified xsi:type="dcterms:W3CDTF">2025-09-22T12:45:00Z</dcterms:modified>
</cp:coreProperties>
</file>